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353" w:dyaOrig="2186">
          <v:rect xmlns:o="urn:schemas-microsoft-com:office:office" xmlns:v="urn:schemas-microsoft-com:vml" id="rectole0000000000" style="width:217.650000pt;height:109.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Francesco Bugeja</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2652</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DIPLOMA IN LOGISTICS &amp; SUPPLY CHAIN MANAGEMENT</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6</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 What is the ‘facility management’ about?</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Facilty management is done when a company will make a strategy in it's sections and facilities in order to be more operational and tactfully used and will be placed and equipped to adhere and target the market and consumer. Since facility is one of the five drivers in the supply chain, it is very important for a company to create specific guide lines to what they will expect from the area ect the equipment and location ect ect. A really good decision must be taken when investing in a facility and one have to think ahead the cons and pros of the location to avoid future hassles and needing to move products from one location to another.</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ii. What is meant by the term ‘milk run deliveries’?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Milk run deliveries are deliveries that is engaged by a company. This type of delivery is alot cheaper option than a direct delivery (econimies of scale method- the costs will be divided by the amount of deliveries done). Milk run deliveries will collect the goods from a single location/facility to deliver to more then one single location and usually areas that are oriented and planned before starting this. Routing techniques that is a software based, is a method is very complex compared to the single deliveries and cause of the numbers involved.</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iii. What is meant by the term ‘reverse logistics’?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Reverse logistics AKA returns are customers that wants to return the item back to the company due to the below reasons;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-different product was delivered</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-faulty product</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-broked product</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-quantity not matching</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above reasons will ocur several times due to problems going through the supply chain or wrong information was given through out the supply chain. These important keys need to be given alot of importance in order to obtain the consumer trust demand and loyalty. Having problems along the supply chain / handling and information will end up in an unhappy consumer and this will lead to the consumer will start searching for a better company that can supply him his demands without and extra hassles. Having all the supply chain keys done right will lead to future assured sales and more profits.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iv. Deliveries can be made to customers from two sources. What are these?</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-Single product locations - This location stores either a single product or a small range of products that are related and made available for delivery or shipment. This location is usually used by companies that have a large demand product which is manufacted in large quantities and their profits will cover the single product location.</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Distribution centres - Are big facilities where companies stocks various number of products in different quantities according to the demand and space available. These centers are usually located in a strategic location through which the company will target a specific area of operation and the requested demand will be covered by the stocking space available within the distribution center. This is positioned between the main company location and the end user after various experiences and records of sales is analyzed and a need for middle position is demanded.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v. Describe the procedures involved in production scheduling.</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Production scheduling is the procedure that a company uses on its work force and its equipment to manage its orders and future order that are requested. Personnel that are in charge on this manner will coordinate a system which is mostly focused to balance and be compitent with what the market needs are. This is found on the below keys;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-High utilization rates - working efficiently in production that runs through a centralized production and distribution centers and reaching for economies of scale.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-Low economy levels - Lower the production to acquire the designated time and delivery of the materials and products. This will lead to lower costs , smaller stock and less needs in storing facility.</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-High levels of customer service - making short production runs to have the customers satisfaction with express delivery of the demanded products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Personnel that are managing needs to ensure  that all materials and workers hours will meet the production demand. Planning needs be conducted so that no materials are wasted and the running costs are kept low as possible.</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vi. Outline the procedures for Affective Order Management.</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Affective order management is the correct procedures to use when the orders are created. The below steps will ensure a hassle free process and a more hassle free transaction through the supply chain.</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Enter the order once - The information is to be tracked through a computer and not manually as this will prevent entering the order more than once.</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-Automate order routing - Orders should be made electronically and all data should be inserted correctly  each and every time to prevent incorrect data.</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Make order status visible - The end user/customer should be able to track his package/products online and knows what the shipment status will be. This will boost the customer loyalty and trust.</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Use integrated order management systems - This system will compare specifications and data regarding what the product is.  This system will allow purchasing and order management and the customer will have access to the product information with just a click away.</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vii. Outline the benefits of outsourcing supply chain operations.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This is new trend that companies have acknowledged and that are experiencing a very efficient level. The other choice apart from outsourcing, is the management inside the company's supply chain. One needs to keep in mind that logistics is an increasing sector which a professional approach needs to be done in order to acquire good quality results. This is achieved by clerks that give their 100% and in simple words, logistics is becoming a highly risky and expensive field. Outsourcing is a newly trend that companies are taking in to have a successful logistics plan that is specificaly for the supply chain player in order to reach the end customer in a mre easy and efficient way and this will have benefits as it will help the company achieving advantage within the competition.</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more flexible, responsive, and cost effective the supply chain is, the more likely the product will be to succeed in its market.”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Each and every day that passes, the competition within the market is increasing especially when the internet where introduced world wide and opned up to alot of opportunities both for the manufacturers and for the end user.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supply chain is the as seen in previous assignments is divided in stages that will start from the bottom where the materials / product is manufactured and goes all the way until it reached the final end user. Between all the stages through the supply chain there is a link that is actually very important and just one wrong doing can lead to losing the competitive advantage within the market. Companies needs to make a research and analyze the market on what it's supply chain options are to ensure the relevent , efficient and cost wise medium.</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Cost is a highly important key. Cost is an element that is very critical which almost every consumer look at immediately and this will lead to a question - is this certain product with all its services worth all this money? This cost leads to demand and this will in turn demand the company how many quantities to products and what type of runs to coordinate in order to cope with what is demanded. Companies need to really make use of economies of scale method of buying raw materials and producing and this will be mort cost-effective as the unit can be sold alot more cheaper and this will lead to higher demand of the product since its cheaper than the competition.</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cheaper the product is the cheaper the logistics manners involved in moving the product through the supply chain stages until it will reach the end user wil be. With personnel expertise and good marketing skills, the product will most probably to gain a competitive advantage and ensure to have a good profit from each unit sold. Companies should bear in mind that the products they sell in the present will show what the company image will be in it's consumer eyes. Each and every product and all logistics manners involved needs to be given alot of attention and importance for the company to gain a competitve advantage within the market's competition.</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Calibri,Bold" w:hAnsi="Calibri,Bold" w:cs="Calibri,Bold" w:eastAsia="Calibri,Bold"/>
                <w:b/>
                <w:color w:val="C00000"/>
                <w:spacing w:val="0"/>
                <w:position w:val="0"/>
                <w:sz w:val="24"/>
                <w:shd w:fill="auto" w:val="clear"/>
              </w:rPr>
            </w:pPr>
            <w:r>
              <w:rPr>
                <w:rFonts w:ascii="Calibri,Bold" w:hAnsi="Calibri,Bold" w:cs="Calibri,Bold" w:eastAsia="Calibri,Bold"/>
                <w:b/>
                <w:color w:val="C00000"/>
                <w:spacing w:val="0"/>
                <w:position w:val="0"/>
                <w:sz w:val="24"/>
                <w:shd w:fill="auto" w:val="clear"/>
              </w:rPr>
              <w:t xml:space="preserve">Project</w:t>
            </w:r>
          </w:p>
          <w:p>
            <w:pPr>
              <w:spacing w:before="0" w:after="0" w:line="240"/>
              <w:ind w:right="0" w:left="0" w:firstLine="0"/>
              <w:jc w:val="left"/>
              <w:rPr>
                <w:rFonts w:ascii="Calibri,Bold" w:hAnsi="Calibri,Bold" w:cs="Calibri,Bold" w:eastAsia="Calibri,Bold"/>
                <w:b/>
                <w:color w:val="C00000"/>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 the past few years that i have been gathering experience from a company that sells school uniforms both from local and overseas suppliers. Probelms are mostly are the funds allocated for the period of time and location of same procurement but from different sections of the company. Various departments that are split into sections that some supply to the north and south of the island, conduct researches to gather quotations and undergo a procurement stage to get the same products and materials and this sometimes lead to having uniforms that do not match exactly and uniformity is not actually reached and is not standard as seen in school uniforms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good creative solution is best to gather up a general procurement section / department that will gather quotations for all the schools that are currently on contract with the company and the new to come, and then distributes as necessary.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This idea will standartize the quality of the uniforms and appearance of the students of the schools. Personell that are in this department will be trained and have a good know how how logistics works and be wise when purchasing , procurement and marketing the compan product. An important key is the economies of scale method, always try to buy in large quantities as the company will surely benefit from the costs that are saved and the company can opt to get better quality materials that are a little more price from the funds that are saved when buying in bulk.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Arial" w:hAnsi="Arial" w:cs="Arial" w:eastAsia="Arial"/>
                <w:color w:val="auto"/>
                <w:spacing w:val="0"/>
                <w:position w:val="0"/>
                <w:sz w:val="24"/>
                <w:shd w:fill="auto" w:val="clear"/>
              </w:rPr>
              <w:t xml:space="preserve">Another important element is the old fashioned way procedures old companies have that most of the time they have no intention in outsourcing logistics to move the materials along the supply chain but in todays faced paced life, companies work very hard to gain that competitive advantage in the market competition.</w:t>
            </w:r>
          </w:p>
          <w:p>
            <w:pPr>
              <w:spacing w:before="0" w:after="0" w:line="240"/>
              <w:ind w:right="0" w:left="0" w:firstLine="0"/>
              <w:jc w:val="left"/>
              <w:rPr>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Francesco Bugeja</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05.01.2017</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