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777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7DB">
            <w:pPr>
              <w:pStyle w:val="Default"/>
              <w:rPr>
                <w:rFonts w:asciiTheme="minorHAnsi" w:hAnsiTheme="minorHAnsi"/>
              </w:rPr>
            </w:pPr>
            <w:r>
              <w:rPr>
                <w:rFonts w:asciiTheme="minorHAnsi" w:hAnsiTheme="minorHAnsi"/>
              </w:rPr>
              <w:t>Julie Quin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D27DB">
            <w:pPr>
              <w:pStyle w:val="Default"/>
              <w:rPr>
                <w:rFonts w:asciiTheme="minorHAnsi" w:hAnsiTheme="minorHAnsi"/>
              </w:rPr>
            </w:pPr>
            <w:r>
              <w:rPr>
                <w:rFonts w:ascii="Helvetica" w:hAnsi="Helvetica" w:cs="Helvetica"/>
                <w:sz w:val="20"/>
                <w:szCs w:val="20"/>
                <w:shd w:val="clear" w:color="auto" w:fill="FFFFFF"/>
              </w:rPr>
              <w:t>24232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7DB">
            <w:pPr>
              <w:pStyle w:val="Default"/>
              <w:rPr>
                <w:rFonts w:asciiTheme="minorHAnsi" w:hAnsiTheme="minorHAnsi"/>
              </w:rPr>
            </w:pPr>
            <w:r>
              <w:rPr>
                <w:rFonts w:asciiTheme="minorHAnsi" w:hAnsiTheme="minorHAnsi"/>
              </w:rPr>
              <w:t>Beauty therapy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7D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D27DB" w:rsidRDefault="006F48DB" w:rsidP="00A851DA">
            <w:r>
              <w:t>1 A</w:t>
            </w:r>
          </w:p>
          <w:p w:rsidR="00BD27DB" w:rsidRDefault="00BD27DB" w:rsidP="00A851DA">
            <w:r>
              <w:t>2</w:t>
            </w:r>
            <w:r w:rsidR="006F48DB">
              <w:t xml:space="preserve"> </w:t>
            </w:r>
            <w:r>
              <w:t>B</w:t>
            </w:r>
          </w:p>
          <w:p w:rsidR="00BD27DB" w:rsidRDefault="00BD27DB" w:rsidP="00A851DA">
            <w:r>
              <w:t>3</w:t>
            </w:r>
            <w:r w:rsidR="006F48DB">
              <w:t xml:space="preserve"> </w:t>
            </w:r>
            <w:r>
              <w:t>C</w:t>
            </w:r>
          </w:p>
          <w:p w:rsidR="00BD27DB" w:rsidRDefault="00BD27DB" w:rsidP="00A851DA">
            <w:r>
              <w:t>4</w:t>
            </w:r>
            <w:r w:rsidR="006F48DB">
              <w:t xml:space="preserve"> </w:t>
            </w:r>
            <w:r>
              <w:t>C</w:t>
            </w:r>
          </w:p>
          <w:p w:rsidR="00BD27DB" w:rsidRDefault="00BD27DB" w:rsidP="00A851DA">
            <w:r>
              <w:t>5</w:t>
            </w:r>
            <w:r w:rsidR="006F48DB">
              <w:t xml:space="preserve"> </w:t>
            </w:r>
            <w:r>
              <w:t>A</w:t>
            </w:r>
          </w:p>
          <w:p w:rsidR="00BD27DB" w:rsidRDefault="00BD27DB" w:rsidP="00A851DA">
            <w:r>
              <w:t>6</w:t>
            </w:r>
            <w:r w:rsidR="006F48DB">
              <w:t xml:space="preserve"> </w:t>
            </w:r>
            <w:r>
              <w:t>A</w:t>
            </w:r>
          </w:p>
          <w:p w:rsidR="00BD27DB" w:rsidRDefault="00BD27DB" w:rsidP="00A851DA">
            <w:r>
              <w:t>7</w:t>
            </w:r>
            <w:r w:rsidR="006F48DB">
              <w:t xml:space="preserve"> B</w:t>
            </w:r>
          </w:p>
          <w:p w:rsidR="00BD27DB" w:rsidRDefault="00BD27DB" w:rsidP="00A851DA">
            <w:r>
              <w:t>8</w:t>
            </w:r>
            <w:r w:rsidR="006F48DB">
              <w:t xml:space="preserve"> </w:t>
            </w:r>
            <w:r>
              <w:t>C</w:t>
            </w:r>
          </w:p>
          <w:p w:rsidR="00BD27DB" w:rsidRDefault="00BD27DB" w:rsidP="00A851DA">
            <w:r>
              <w:t>9</w:t>
            </w:r>
            <w:r w:rsidR="006F48DB">
              <w:t xml:space="preserve"> A</w:t>
            </w:r>
          </w:p>
          <w:p w:rsidR="00FC6E3D" w:rsidRDefault="00FC6E3D" w:rsidP="00A851DA">
            <w:r>
              <w:t>10 B</w:t>
            </w:r>
          </w:p>
          <w:p w:rsidR="00BD27DB" w:rsidRDefault="00BD27DB" w:rsidP="00A851DA"/>
          <w:p w:rsidR="00BD27DB" w:rsidRDefault="00BD27DB" w:rsidP="00A851DA"/>
          <w:p w:rsidR="00FC6E3D" w:rsidRDefault="00BD27DB" w:rsidP="00A851DA">
            <w:r>
              <w:t xml:space="preserve">Short Questions: (21) (All questions carry equal marks) </w:t>
            </w:r>
          </w:p>
          <w:p w:rsidR="00FC6E3D" w:rsidRDefault="00FC6E3D" w:rsidP="00A851DA">
            <w:r>
              <w:t>1</w:t>
            </w:r>
            <w:r w:rsidR="00BD27DB">
              <w:t xml:space="preserve">. When would you need to wear protective clothing? </w:t>
            </w:r>
          </w:p>
          <w:p w:rsidR="00FC6E3D" w:rsidRDefault="00FC6E3D" w:rsidP="00A851DA">
            <w:r>
              <w:t>When working with hot liquids, or chemicals</w:t>
            </w:r>
            <w:r w:rsidR="00535E9C">
              <w:t>,</w:t>
            </w:r>
            <w:r>
              <w:t xml:space="preserve"> and giving treatments that include non-chemical fluids.</w:t>
            </w:r>
            <w:r w:rsidR="00D83562">
              <w:t xml:space="preserve"> When there is a possibility of something splashing or dripping onto your skin or clothes, or splashing into face and eyes.</w:t>
            </w:r>
          </w:p>
          <w:p w:rsidR="00535E9C" w:rsidRDefault="00FC6E3D" w:rsidP="00A851DA">
            <w:r>
              <w:t xml:space="preserve"> </w:t>
            </w:r>
            <w:r w:rsidR="00BD27DB">
              <w:t>Why?</w:t>
            </w:r>
          </w:p>
          <w:p w:rsidR="00535E9C" w:rsidRDefault="00535E9C" w:rsidP="00A851DA">
            <w:r>
              <w:t xml:space="preserve"> 2</w:t>
            </w:r>
            <w:r w:rsidR="00BD27DB">
              <w:t xml:space="preserve"> </w:t>
            </w:r>
            <w:r w:rsidR="00FC6E3D">
              <w:t xml:space="preserve">To protect clothing and skin, </w:t>
            </w:r>
            <w:r>
              <w:t>to minimize the risks of splashing injuries, or cross contamination.</w:t>
            </w:r>
            <w:r w:rsidR="00D83562">
              <w:t xml:space="preserve"> To comply with health and safety legislation and prevent injuries.</w:t>
            </w:r>
          </w:p>
          <w:p w:rsidR="00535E9C" w:rsidRDefault="00535E9C" w:rsidP="00A851DA">
            <w:r>
              <w:t xml:space="preserve">3 </w:t>
            </w:r>
            <w:r w:rsidR="00BD27DB">
              <w:t>What is the purpose for maintaining health and safety policy for a salon?</w:t>
            </w:r>
          </w:p>
          <w:p w:rsidR="003E3C85" w:rsidRDefault="00535E9C" w:rsidP="00A851DA">
            <w:r>
              <w:t xml:space="preserve">To minimize risks of injury, to comply with the </w:t>
            </w:r>
            <w:r w:rsidR="00D83562">
              <w:t xml:space="preserve">required </w:t>
            </w:r>
            <w:r>
              <w:t>health and safety legislation, to protect a salons reputation. To ensure custo</w:t>
            </w:r>
            <w:r w:rsidR="003E3C85">
              <w:t xml:space="preserve">mers had a positive experience without being put at risk. To prevent accidents, to create a safe working environment for all staff and visitors. </w:t>
            </w:r>
            <w:r w:rsidR="00DE53A5">
              <w:t xml:space="preserve">To identify hazards and risks and work to reduce the likelihood and severity of risk. </w:t>
            </w:r>
            <w:r w:rsidR="003E3C85">
              <w:t>To be clear when being registered with licensing bodies that the standards for health and safety are update</w:t>
            </w:r>
            <w:r w:rsidR="00D83562">
              <w:t xml:space="preserve">d and everyone understands the importance of upholding health and safety standards. To be able to record and </w:t>
            </w:r>
            <w:r w:rsidR="00DE53A5">
              <w:t>save appropriate health and safety information.</w:t>
            </w:r>
          </w:p>
          <w:p w:rsidR="003E3C85" w:rsidRDefault="003E3C85" w:rsidP="00A851DA">
            <w:r>
              <w:lastRenderedPageBreak/>
              <w:t>4</w:t>
            </w:r>
            <w:r w:rsidR="00BD27DB">
              <w:t>. How would you lift a large box from the floor to place it on the shelf?</w:t>
            </w:r>
          </w:p>
          <w:p w:rsidR="003E3C85" w:rsidRDefault="003E3C85" w:rsidP="00A851DA">
            <w:r>
              <w:t>Ask for help from someone else, use a trolley jack, and estimate the weight ratio and whether it was feasible to lift it. If decision</w:t>
            </w:r>
            <w:r w:rsidR="00DE53A5">
              <w:t xml:space="preserve"> is </w:t>
            </w:r>
            <w:r>
              <w:t>made to lift it, bend with knees not back and keep eyes on the horizon and make sure there are no obstructions on the floor as trip hazards.</w:t>
            </w:r>
            <w:r w:rsidR="00DE53A5">
              <w:t xml:space="preserve"> Keep back straight and carry close to the body if heavy, ensure that the large box is safely stored on the shelf.</w:t>
            </w:r>
          </w:p>
          <w:p w:rsidR="003E3C85" w:rsidRDefault="003E3C85" w:rsidP="00A851DA">
            <w:r>
              <w:t xml:space="preserve"> 5</w:t>
            </w:r>
            <w:r w:rsidR="00BD27DB">
              <w:t xml:space="preserve"> What are the three ways to make sure that the work environm</w:t>
            </w:r>
            <w:r>
              <w:t xml:space="preserve">ent is clean and germ - free? </w:t>
            </w:r>
          </w:p>
          <w:p w:rsidR="00F4406C" w:rsidRDefault="003E3C85" w:rsidP="00A851DA">
            <w:r>
              <w:t>Have a consistent, effective cleaning regime that ensures the work environment is kept as germ free as possible</w:t>
            </w:r>
            <w:r w:rsidR="00DE53A5">
              <w:t>, everyone cleans up spills and empties bins, changes uniforms and removed dirty towels etc.</w:t>
            </w:r>
            <w:r>
              <w:t xml:space="preserve"> Use disposable tools as much as possible, o</w:t>
            </w:r>
            <w:r w:rsidR="00F4406C">
              <w:t xml:space="preserve">ne use spatulas, brushes, </w:t>
            </w:r>
            <w:r w:rsidR="00DE53A5">
              <w:t>and cloths</w:t>
            </w:r>
            <w:r>
              <w:t xml:space="preserve"> </w:t>
            </w:r>
            <w:r w:rsidR="00DE53A5">
              <w:t>etc, buy tools that can be easily cleaned and sterilized if a disposable version is not available.</w:t>
            </w:r>
            <w:r>
              <w:t xml:space="preserve"> </w:t>
            </w:r>
            <w:r w:rsidR="00BD27DB">
              <w:t xml:space="preserve"> </w:t>
            </w:r>
            <w:r w:rsidR="00F4406C">
              <w:t>Keep uniforms and towels freshly laundered and covered whilst awaiting use</w:t>
            </w:r>
            <w:r w:rsidR="00DE53A5">
              <w:t>, check dates on products and ingredients and make sure there are facilities for frequent hand washes</w:t>
            </w:r>
            <w:r w:rsidR="00F4406C">
              <w:t>.</w:t>
            </w:r>
          </w:p>
          <w:p w:rsidR="00F4406C" w:rsidRDefault="00F4406C" w:rsidP="00A851DA"/>
          <w:p w:rsidR="00F4406C" w:rsidRDefault="00BD27DB" w:rsidP="00A851DA">
            <w:r>
              <w:t xml:space="preserve">What are the effective sterilisation methods to prevent cross-infection and secondary infections? </w:t>
            </w:r>
          </w:p>
          <w:p w:rsidR="00F4406C" w:rsidRDefault="00DE53A5" w:rsidP="00A851DA">
            <w:r>
              <w:t>Not</w:t>
            </w:r>
            <w:r w:rsidR="00F4406C">
              <w:t xml:space="preserve"> every tool can be sterilized so look at one use disposable tools, wash hands at every opportunity and as a minimum between clients with a solution containing chlorhexidine. Throw out any damaged or broken tools and equipment. Use an autoclave, or wash in hot soapy water after removing any debris, spray sponges with alcohol based solution. Can put </w:t>
            </w:r>
            <w:r>
              <w:t xml:space="preserve">suitable </w:t>
            </w:r>
            <w:r w:rsidR="00F4406C">
              <w:t>tools in chemical solutions containing glutaraldehyde or quaternary ammonium. Keep tools covered and away from sinks, visitors etc.</w:t>
            </w:r>
          </w:p>
          <w:p w:rsidR="00DE53A5" w:rsidRDefault="00DE53A5" w:rsidP="00A851DA"/>
          <w:p w:rsidR="00F4406C" w:rsidRDefault="00F4406C" w:rsidP="00A851DA">
            <w:r>
              <w:t>6</w:t>
            </w:r>
            <w:r w:rsidR="00BD27DB">
              <w:t>. What is the importance of personal appearance for a beauty therapist and why?</w:t>
            </w:r>
          </w:p>
          <w:p w:rsidR="0073720B" w:rsidRDefault="00F4406C" w:rsidP="00A851DA">
            <w:r>
              <w:t xml:space="preserve">Therapists need to walk the talk and make the most of themselves. </w:t>
            </w:r>
            <w:r w:rsidR="00BD27DB">
              <w:t xml:space="preserve"> </w:t>
            </w:r>
            <w:r>
              <w:t>Therapists should look as though they are glowing with health and</w:t>
            </w:r>
            <w:r w:rsidR="00D83562">
              <w:t xml:space="preserve"> preferably</w:t>
            </w:r>
            <w:r>
              <w:t xml:space="preserve"> have clear skin.</w:t>
            </w:r>
            <w:r w:rsidR="0073720B">
              <w:t xml:space="preserve"> They are trying to promote the concept of the best you can be and this applies to them as well.</w:t>
            </w:r>
            <w:r>
              <w:t xml:space="preserve"> </w:t>
            </w:r>
            <w:r w:rsidR="0073720B">
              <w:t>They also need to look approachable and easy to talk to.</w:t>
            </w:r>
            <w:r w:rsidR="00DE53A5">
              <w:t xml:space="preserve"> A well-groomed look makes people believe</w:t>
            </w:r>
            <w:r w:rsidR="00CB7779">
              <w:t xml:space="preserve"> that this therapist</w:t>
            </w:r>
            <w:r w:rsidR="00DE53A5">
              <w:t xml:space="preserve"> takes the time and trouble to take time to care for themselves.</w:t>
            </w:r>
          </w:p>
          <w:p w:rsidR="00DE53A5" w:rsidRDefault="00DE53A5" w:rsidP="00A851DA"/>
          <w:p w:rsidR="0073720B" w:rsidRDefault="0073720B" w:rsidP="00A851DA">
            <w:r>
              <w:t>7</w:t>
            </w:r>
            <w:r w:rsidR="00BD27DB">
              <w:t xml:space="preserve">. Why is personal hygiene so important for a beauty therapist? </w:t>
            </w:r>
          </w:p>
          <w:p w:rsidR="0073720B" w:rsidRDefault="0073720B" w:rsidP="00A851DA">
            <w:r>
              <w:t>Beauty therapists work in close proximity to the customer so it could be unpleasant to have a therapist breathing cheese and onion crisps all over you or smelling of body odour. Clean hands, with a well-groomed appearance will give customers more confidence in you as a therapist.</w:t>
            </w:r>
            <w:r w:rsidR="00CB7779">
              <w:t xml:space="preserve"> Hands that look unclean or dirty hair will not inspire customers to purchase treatments from you or take any advice.</w:t>
            </w:r>
          </w:p>
          <w:p w:rsidR="00CB7779" w:rsidRDefault="00CB7779" w:rsidP="00A851DA"/>
          <w:p w:rsidR="00CC2FB3" w:rsidRDefault="0073720B" w:rsidP="00A851DA">
            <w:r>
              <w:t>8</w:t>
            </w:r>
            <w:r w:rsidR="00BD27DB">
              <w:t xml:space="preserve"> Briefly describe how your skin and make up should look so that a client is not put off, but feels confident that she is getting treatment from a person w</w:t>
            </w:r>
            <w:r>
              <w:t xml:space="preserve">ho knows what she is doing? </w:t>
            </w:r>
          </w:p>
          <w:p w:rsidR="0073720B" w:rsidRPr="00CC2FB3" w:rsidRDefault="0073720B" w:rsidP="00A851DA">
            <w:pPr>
              <w:rPr>
                <w:rFonts w:ascii="Arial" w:hAnsi="Arial" w:cs="Arial"/>
                <w:sz w:val="24"/>
                <w:szCs w:val="24"/>
              </w:rPr>
            </w:pPr>
            <w:r>
              <w:t>All therapists should look well groomed, with immaculate hair and make-up. Skin should look clear and healthy and if possible blemishes should be managed and minimized. Therapists are selling the possibility of being the very best you, with improved skin and flawless make up. Or a more relaxed you after a massage,</w:t>
            </w:r>
            <w:r w:rsidR="00CB7779">
              <w:t xml:space="preserve"> or </w:t>
            </w:r>
            <w:r>
              <w:t xml:space="preserve">luxurious treatment, customers </w:t>
            </w:r>
            <w:r w:rsidR="00D83562">
              <w:t>s</w:t>
            </w:r>
            <w:r>
              <w:t>hould have a positive enjoyable experience</w:t>
            </w:r>
            <w:r w:rsidR="00D83562">
              <w:t xml:space="preserve">. If the therapist is working in a salon that sells ABC makeup it is a good idea for the therapists to wear ABC makeup so additional product sales can be made. The </w:t>
            </w:r>
            <w:r w:rsidR="00CB7779">
              <w:t>therapists’</w:t>
            </w:r>
            <w:r w:rsidR="00D83562">
              <w:t xml:space="preserve"> look and appearance needs to avoid an over made up artificial look, they should aim for clean, glowing and healthy which appeals to a larger age range</w:t>
            </w:r>
            <w:r w:rsidR="00CB7779">
              <w:t xml:space="preserve"> and looks more attainable.</w:t>
            </w:r>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3562" w:rsidP="00A851DA">
            <w:pPr>
              <w:rPr>
                <w:rFonts w:cs="Bliss-Regular"/>
                <w:color w:val="000000"/>
              </w:rPr>
            </w:pPr>
            <w:r>
              <w:rPr>
                <w:rFonts w:cs="Bliss-Regular"/>
                <w:color w:val="000000"/>
              </w:rPr>
              <w:t>J Quin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83562" w:rsidP="00A851DA">
            <w:pPr>
              <w:rPr>
                <w:rFonts w:cs="Bliss-Regular"/>
                <w:color w:val="000000"/>
              </w:rPr>
            </w:pPr>
            <w:r>
              <w:rPr>
                <w:rFonts w:cs="Bliss-Regular"/>
                <w:color w:val="000000"/>
              </w:rPr>
              <w:t>5/9/18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946" w:rsidRDefault="000B1946" w:rsidP="00CB4D0A">
      <w:pPr>
        <w:spacing w:after="0" w:line="240" w:lineRule="auto"/>
      </w:pPr>
      <w:r>
        <w:separator/>
      </w:r>
    </w:p>
  </w:endnote>
  <w:endnote w:type="continuationSeparator" w:id="0">
    <w:p w:rsidR="000B1946" w:rsidRDefault="000B19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946" w:rsidRDefault="000B1946" w:rsidP="00CB4D0A">
      <w:pPr>
        <w:spacing w:after="0" w:line="240" w:lineRule="auto"/>
      </w:pPr>
      <w:r>
        <w:separator/>
      </w:r>
    </w:p>
  </w:footnote>
  <w:footnote w:type="continuationSeparator" w:id="0">
    <w:p w:rsidR="000B1946" w:rsidRDefault="000B19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194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3C85"/>
    <w:rsid w:val="00402786"/>
    <w:rsid w:val="00405895"/>
    <w:rsid w:val="004058DF"/>
    <w:rsid w:val="00443E6F"/>
    <w:rsid w:val="00486F1A"/>
    <w:rsid w:val="00490CB9"/>
    <w:rsid w:val="004A2CE2"/>
    <w:rsid w:val="004E3CDA"/>
    <w:rsid w:val="004F4B4D"/>
    <w:rsid w:val="0050216D"/>
    <w:rsid w:val="00503D7E"/>
    <w:rsid w:val="0050778F"/>
    <w:rsid w:val="00527C11"/>
    <w:rsid w:val="00535E9C"/>
    <w:rsid w:val="00535F31"/>
    <w:rsid w:val="00574D64"/>
    <w:rsid w:val="00591365"/>
    <w:rsid w:val="005B31E4"/>
    <w:rsid w:val="006034F6"/>
    <w:rsid w:val="00607874"/>
    <w:rsid w:val="00607E77"/>
    <w:rsid w:val="00617BB3"/>
    <w:rsid w:val="00645CDD"/>
    <w:rsid w:val="006823A7"/>
    <w:rsid w:val="00687EE8"/>
    <w:rsid w:val="006F48DB"/>
    <w:rsid w:val="0070347F"/>
    <w:rsid w:val="0070678E"/>
    <w:rsid w:val="0073720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27DB"/>
    <w:rsid w:val="00C03577"/>
    <w:rsid w:val="00C53029"/>
    <w:rsid w:val="00C65FEA"/>
    <w:rsid w:val="00CA0AC2"/>
    <w:rsid w:val="00CB4D0A"/>
    <w:rsid w:val="00CB7779"/>
    <w:rsid w:val="00CC2FB3"/>
    <w:rsid w:val="00CC575A"/>
    <w:rsid w:val="00CF123B"/>
    <w:rsid w:val="00D039AC"/>
    <w:rsid w:val="00D427DE"/>
    <w:rsid w:val="00D5587D"/>
    <w:rsid w:val="00D707CC"/>
    <w:rsid w:val="00D821FE"/>
    <w:rsid w:val="00D83562"/>
    <w:rsid w:val="00DB0793"/>
    <w:rsid w:val="00DE53A5"/>
    <w:rsid w:val="00E00821"/>
    <w:rsid w:val="00E04DB4"/>
    <w:rsid w:val="00E30679"/>
    <w:rsid w:val="00E4597D"/>
    <w:rsid w:val="00E54832"/>
    <w:rsid w:val="00E56A90"/>
    <w:rsid w:val="00E641CC"/>
    <w:rsid w:val="00EA30AB"/>
    <w:rsid w:val="00EB3925"/>
    <w:rsid w:val="00F4406C"/>
    <w:rsid w:val="00F96EB3"/>
    <w:rsid w:val="00FC6E3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6D747E-842C-4496-8045-8440F05E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434CB-CC2B-4646-B2ED-92863F6FD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quin</cp:lastModifiedBy>
  <cp:revision>1</cp:revision>
  <dcterms:created xsi:type="dcterms:W3CDTF">2015-01-26T12:24:00Z</dcterms:created>
  <dcterms:modified xsi:type="dcterms:W3CDTF">2018-09-05T19:11:00Z</dcterms:modified>
</cp:coreProperties>
</file>